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01" w:rsidRDefault="008566D0" w:rsidP="008566D0">
      <w:pPr>
        <w:jc w:val="center"/>
        <w:rPr>
          <w:b/>
          <w:u w:val="single"/>
        </w:rPr>
      </w:pPr>
      <w:r>
        <w:rPr>
          <w:b/>
          <w:u w:val="single"/>
        </w:rPr>
        <w:t>I n f o r m a c e</w:t>
      </w:r>
    </w:p>
    <w:p w:rsidR="008566D0" w:rsidRDefault="008566D0" w:rsidP="008566D0">
      <w:pPr>
        <w:jc w:val="center"/>
        <w:rPr>
          <w:b/>
          <w:u w:val="single"/>
        </w:rPr>
      </w:pPr>
      <w:r>
        <w:rPr>
          <w:b/>
          <w:u w:val="single"/>
        </w:rPr>
        <w:t>o konání zasedání Zastupitelstva obce Věžovatá Pláně</w:t>
      </w:r>
    </w:p>
    <w:p w:rsidR="008566D0" w:rsidRDefault="008566D0" w:rsidP="008566D0">
      <w:pPr>
        <w:jc w:val="center"/>
        <w:rPr>
          <w:b/>
          <w:u w:val="single"/>
        </w:rPr>
      </w:pPr>
    </w:p>
    <w:p w:rsidR="008566D0" w:rsidRDefault="008566D0" w:rsidP="008566D0">
      <w:r>
        <w:t>Obecní úřad Věžovatá Plán</w:t>
      </w:r>
      <w:r w:rsidR="00724469">
        <w:t>ě v souladu s ustanovením § 93 o</w:t>
      </w:r>
      <w:r>
        <w:t>dst. 1 zákona č. 128/2000 Sb., o obcích (obecní zřízení), v platném znění, informuje o konání zasedání Zastupitelstva</w:t>
      </w:r>
      <w:r w:rsidR="0043035C">
        <w:t xml:space="preserve"> obce Věžovatá Pláně, svolaného</w:t>
      </w:r>
      <w:r>
        <w:t xml:space="preserve"> </w:t>
      </w:r>
      <w:r w:rsidR="00104FCA">
        <w:t xml:space="preserve">starostou </w:t>
      </w:r>
      <w:r w:rsidR="00CD159C">
        <w:t>Lukášem Markem</w:t>
      </w:r>
      <w:r w:rsidR="00104FCA">
        <w:t xml:space="preserve"> </w:t>
      </w:r>
      <w:r>
        <w:t>v souladu s § 91 odst. 1 zákona o obcích.</w:t>
      </w:r>
    </w:p>
    <w:p w:rsidR="008566D0" w:rsidRDefault="008566D0" w:rsidP="008566D0">
      <w:r>
        <w:rPr>
          <w:b/>
        </w:rPr>
        <w:t>Místo konání :</w:t>
      </w:r>
      <w:r>
        <w:rPr>
          <w:b/>
        </w:rPr>
        <w:tab/>
      </w:r>
      <w:r>
        <w:rPr>
          <w:b/>
        </w:rPr>
        <w:tab/>
        <w:t xml:space="preserve"> </w:t>
      </w:r>
      <w:r w:rsidR="00A215CB">
        <w:t>sál místního pohostinství</w:t>
      </w:r>
    </w:p>
    <w:p w:rsidR="008566D0" w:rsidRDefault="008566D0" w:rsidP="008566D0">
      <w:r w:rsidRPr="008566D0">
        <w:rPr>
          <w:b/>
        </w:rPr>
        <w:t>Doba konání</w:t>
      </w:r>
      <w:r>
        <w:t xml:space="preserve"> :</w:t>
      </w:r>
      <w:r>
        <w:tab/>
      </w:r>
      <w:r>
        <w:tab/>
      </w:r>
      <w:r w:rsidR="00A215CB">
        <w:rPr>
          <w:b/>
          <w:sz w:val="28"/>
          <w:szCs w:val="28"/>
        </w:rPr>
        <w:t>středa 16.3.2022</w:t>
      </w:r>
      <w:r w:rsidR="003F2AA1" w:rsidRPr="00CB2145">
        <w:rPr>
          <w:b/>
          <w:sz w:val="28"/>
          <w:szCs w:val="28"/>
        </w:rPr>
        <w:t xml:space="preserve"> </w:t>
      </w:r>
      <w:r w:rsidR="00371B59">
        <w:rPr>
          <w:b/>
          <w:sz w:val="28"/>
          <w:szCs w:val="28"/>
        </w:rPr>
        <w:t xml:space="preserve"> </w:t>
      </w:r>
      <w:r w:rsidR="00891D7D" w:rsidRPr="00CB2145">
        <w:rPr>
          <w:b/>
          <w:sz w:val="28"/>
          <w:szCs w:val="28"/>
        </w:rPr>
        <w:t xml:space="preserve">od </w:t>
      </w:r>
      <w:r w:rsidR="00BF639A">
        <w:rPr>
          <w:b/>
          <w:sz w:val="28"/>
          <w:szCs w:val="28"/>
        </w:rPr>
        <w:t>1</w:t>
      </w:r>
      <w:r w:rsidR="00F14D00">
        <w:rPr>
          <w:b/>
          <w:sz w:val="28"/>
          <w:szCs w:val="28"/>
        </w:rPr>
        <w:t>8</w:t>
      </w:r>
      <w:r w:rsidR="000B2FE6" w:rsidRPr="00CB2145">
        <w:rPr>
          <w:b/>
          <w:sz w:val="28"/>
          <w:szCs w:val="28"/>
        </w:rPr>
        <w:t>.</w:t>
      </w:r>
      <w:r w:rsidR="00FC04BB" w:rsidRPr="00CB2145">
        <w:rPr>
          <w:b/>
          <w:sz w:val="28"/>
          <w:szCs w:val="28"/>
        </w:rPr>
        <w:t>0</w:t>
      </w:r>
      <w:r w:rsidR="000B2FE6" w:rsidRPr="00CB2145">
        <w:rPr>
          <w:b/>
          <w:sz w:val="28"/>
          <w:szCs w:val="28"/>
        </w:rPr>
        <w:t>0</w:t>
      </w:r>
      <w:r w:rsidR="00891D7D" w:rsidRPr="00CB2145">
        <w:rPr>
          <w:b/>
          <w:sz w:val="28"/>
          <w:szCs w:val="28"/>
        </w:rPr>
        <w:t xml:space="preserve"> hodin</w:t>
      </w:r>
    </w:p>
    <w:p w:rsidR="00891D7D" w:rsidRDefault="00891D7D" w:rsidP="008566D0">
      <w:pPr>
        <w:rPr>
          <w:b/>
        </w:rPr>
      </w:pPr>
      <w:r>
        <w:rPr>
          <w:b/>
        </w:rPr>
        <w:t>Navržený program :</w:t>
      </w:r>
    </w:p>
    <w:p w:rsidR="00891D7D" w:rsidRDefault="002476E6" w:rsidP="00891D7D">
      <w:pPr>
        <w:pStyle w:val="Odstavecseseznamem"/>
        <w:numPr>
          <w:ilvl w:val="0"/>
          <w:numId w:val="1"/>
        </w:numPr>
      </w:pPr>
      <w:r>
        <w:t>Urč</w:t>
      </w:r>
      <w:r w:rsidR="00891D7D">
        <w:t>ení ověřovatelů zápisu ( § 95 odst.1 zákona o obcích ) a zapisovatele</w:t>
      </w:r>
    </w:p>
    <w:p w:rsidR="000C19D7" w:rsidRPr="00A215CB" w:rsidRDefault="00CD159C" w:rsidP="00891D7D">
      <w:pPr>
        <w:pStyle w:val="Odstavecseseznamem"/>
        <w:numPr>
          <w:ilvl w:val="0"/>
          <w:numId w:val="1"/>
        </w:numPr>
      </w:pPr>
      <w:r>
        <w:t>Informace o stavu účtů</w:t>
      </w:r>
      <w:r w:rsidR="00F028CE">
        <w:br/>
      </w:r>
      <w:r w:rsidR="00F028CE" w:rsidRPr="00F028CE">
        <w:rPr>
          <w:rFonts w:ascii="Times New Roman" w:hAnsi="Times New Roman"/>
        </w:rPr>
        <w:t>Seznámení se zápisem z předchozího zasedání ZO, informace o plnění přijatých usnesení</w:t>
      </w:r>
    </w:p>
    <w:p w:rsidR="00A215CB" w:rsidRPr="00B56ABD" w:rsidRDefault="00A215CB" w:rsidP="00891D7D">
      <w:pPr>
        <w:pStyle w:val="Odstavecseseznamem"/>
        <w:numPr>
          <w:ilvl w:val="0"/>
          <w:numId w:val="1"/>
        </w:numPr>
      </w:pPr>
      <w:r>
        <w:t>Rozpočtová opatření č. 1, 2/2022</w:t>
      </w:r>
    </w:p>
    <w:p w:rsidR="00A215CB" w:rsidRDefault="00A215CB" w:rsidP="005E5BEE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</w:rPr>
        <w:t>Schválení kupních smluv - koupě pozemků za účelem rozšíření účelové komunikace "Pod školou</w:t>
      </w:r>
      <w:r>
        <w:t>" a vybudování proti</w:t>
      </w:r>
      <w:r w:rsidR="000A35B3">
        <w:t>povodňového opatření v D. Pláni</w:t>
      </w:r>
    </w:p>
    <w:p w:rsidR="00A215CB" w:rsidRDefault="00A215CB" w:rsidP="005E5BEE">
      <w:pPr>
        <w:pStyle w:val="Odstavecseseznamem"/>
        <w:numPr>
          <w:ilvl w:val="0"/>
          <w:numId w:val="1"/>
        </w:numPr>
      </w:pPr>
      <w:r>
        <w:t>Smlouvy o sml.  budoucích o zřízení služebnosti (napojením RD na vodovod a kanalizaci</w:t>
      </w:r>
      <w:r w:rsidR="000A35B3">
        <w:t>)</w:t>
      </w:r>
    </w:p>
    <w:p w:rsidR="00EE60C7" w:rsidRPr="00B56ABD" w:rsidRDefault="00A215CB" w:rsidP="005E5BEE">
      <w:pPr>
        <w:pStyle w:val="Odstavecseseznamem"/>
        <w:numPr>
          <w:ilvl w:val="0"/>
          <w:numId w:val="1"/>
        </w:numPr>
      </w:pPr>
      <w:r>
        <w:t>Smlouva o zřízení služebnosti - nový vodní zdroj</w:t>
      </w:r>
      <w:r w:rsidR="00EE60C7">
        <w:br/>
        <w:t xml:space="preserve"> </w:t>
      </w:r>
    </w:p>
    <w:p w:rsidR="00307526" w:rsidRDefault="00307526" w:rsidP="00307526">
      <w:pPr>
        <w:pStyle w:val="Odstavecseseznamem"/>
        <w:ind w:left="1065"/>
        <w:rPr>
          <w:rFonts w:ascii="Times New Roman" w:hAnsi="Times New Roman"/>
        </w:rPr>
      </w:pPr>
    </w:p>
    <w:p w:rsidR="00A215CB" w:rsidRDefault="00A215CB" w:rsidP="00104FCA">
      <w:pPr>
        <w:pStyle w:val="Odstavecseseznamem"/>
        <w:ind w:left="1065"/>
      </w:pPr>
    </w:p>
    <w:p w:rsidR="00A215CB" w:rsidRDefault="00A215CB" w:rsidP="00104FCA">
      <w:pPr>
        <w:pStyle w:val="Odstavecseseznamem"/>
        <w:ind w:left="1065"/>
      </w:pPr>
    </w:p>
    <w:p w:rsidR="00CD159C" w:rsidRDefault="001303CF" w:rsidP="00104FCA">
      <w:pPr>
        <w:pStyle w:val="Odstavecseseznamem"/>
        <w:ind w:left="1065"/>
      </w:pPr>
      <w:r>
        <w:t xml:space="preserve"> </w:t>
      </w:r>
      <w:r w:rsidR="00104FCA">
        <w:t xml:space="preserve">Ve Věžovaté Pláni, dne </w:t>
      </w:r>
      <w:r w:rsidR="00A215CB">
        <w:t>9.3.2022</w:t>
      </w:r>
      <w:r w:rsidR="003F7B6B">
        <w:tab/>
      </w:r>
    </w:p>
    <w:p w:rsidR="00CD159C" w:rsidRDefault="00CD159C" w:rsidP="00104FCA">
      <w:pPr>
        <w:pStyle w:val="Odstavecseseznamem"/>
        <w:ind w:left="1065"/>
      </w:pPr>
    </w:p>
    <w:p w:rsidR="00CD159C" w:rsidRDefault="00CD159C" w:rsidP="00104FCA">
      <w:pPr>
        <w:pStyle w:val="Odstavecseseznamem"/>
        <w:ind w:left="1065"/>
      </w:pPr>
    </w:p>
    <w:p w:rsidR="00CD159C" w:rsidRDefault="00CD159C" w:rsidP="00104FCA">
      <w:pPr>
        <w:pStyle w:val="Odstavecseseznamem"/>
        <w:ind w:left="1065"/>
      </w:pPr>
    </w:p>
    <w:p w:rsidR="00104FCA" w:rsidRDefault="00CD159C" w:rsidP="00104FCA">
      <w:pPr>
        <w:pStyle w:val="Odstavecseseznamem"/>
        <w:ind w:left="10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FCA">
        <w:t>________________________</w:t>
      </w:r>
    </w:p>
    <w:p w:rsidR="00104FCA" w:rsidRPr="00251700" w:rsidRDefault="00104FCA" w:rsidP="00104FCA">
      <w:pPr>
        <w:pStyle w:val="Odstavecseseznamem"/>
        <w:ind w:left="1065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63652A">
        <w:tab/>
      </w:r>
      <w:r w:rsidR="00251700">
        <w:t xml:space="preserve">        </w:t>
      </w:r>
      <w:r w:rsidR="003F7B6B">
        <w:t>s</w:t>
      </w:r>
      <w:r w:rsidR="00251700" w:rsidRPr="00251700">
        <w:rPr>
          <w:i/>
        </w:rPr>
        <w:t xml:space="preserve">tarosta </w:t>
      </w:r>
      <w:r w:rsidR="00CD159C">
        <w:rPr>
          <w:i/>
        </w:rPr>
        <w:t>Lukáš Marek</w:t>
      </w:r>
    </w:p>
    <w:sectPr w:rsidR="00104FCA" w:rsidRPr="00251700" w:rsidSect="00CC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112"/>
    <w:multiLevelType w:val="hybridMultilevel"/>
    <w:tmpl w:val="C5E21C06"/>
    <w:lvl w:ilvl="0" w:tplc="FEACD73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0C36DC"/>
    <w:multiLevelType w:val="hybridMultilevel"/>
    <w:tmpl w:val="721C0BDA"/>
    <w:lvl w:ilvl="0" w:tplc="64DCA042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34C76B7"/>
    <w:multiLevelType w:val="hybridMultilevel"/>
    <w:tmpl w:val="059436D0"/>
    <w:lvl w:ilvl="0" w:tplc="1BA4A8B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6945416"/>
    <w:multiLevelType w:val="hybridMultilevel"/>
    <w:tmpl w:val="4950019E"/>
    <w:lvl w:ilvl="0" w:tplc="8408BD86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B681EAF"/>
    <w:multiLevelType w:val="hybridMultilevel"/>
    <w:tmpl w:val="80C453C6"/>
    <w:lvl w:ilvl="0" w:tplc="D038A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566D0"/>
    <w:rsid w:val="00086041"/>
    <w:rsid w:val="000A35B3"/>
    <w:rsid w:val="000B2FE6"/>
    <w:rsid w:val="000C19D7"/>
    <w:rsid w:val="000C3550"/>
    <w:rsid w:val="00104FCA"/>
    <w:rsid w:val="0013006A"/>
    <w:rsid w:val="001303CF"/>
    <w:rsid w:val="00137A5E"/>
    <w:rsid w:val="001419A3"/>
    <w:rsid w:val="001436DC"/>
    <w:rsid w:val="001520F9"/>
    <w:rsid w:val="00172554"/>
    <w:rsid w:val="0017369F"/>
    <w:rsid w:val="00197EC5"/>
    <w:rsid w:val="001A3136"/>
    <w:rsid w:val="00206CC9"/>
    <w:rsid w:val="002476E6"/>
    <w:rsid w:val="00251700"/>
    <w:rsid w:val="002703DB"/>
    <w:rsid w:val="002866D0"/>
    <w:rsid w:val="002A1966"/>
    <w:rsid w:val="002C095E"/>
    <w:rsid w:val="002C5594"/>
    <w:rsid w:val="002E4109"/>
    <w:rsid w:val="00307526"/>
    <w:rsid w:val="00321F18"/>
    <w:rsid w:val="00333460"/>
    <w:rsid w:val="00334919"/>
    <w:rsid w:val="00354440"/>
    <w:rsid w:val="00357446"/>
    <w:rsid w:val="00360914"/>
    <w:rsid w:val="00371B59"/>
    <w:rsid w:val="00375409"/>
    <w:rsid w:val="0038069D"/>
    <w:rsid w:val="00396683"/>
    <w:rsid w:val="003B1FA6"/>
    <w:rsid w:val="003C2F3B"/>
    <w:rsid w:val="003D405E"/>
    <w:rsid w:val="003D565D"/>
    <w:rsid w:val="003E1F2D"/>
    <w:rsid w:val="003F2AA1"/>
    <w:rsid w:val="003F7B6B"/>
    <w:rsid w:val="004155F8"/>
    <w:rsid w:val="00417D43"/>
    <w:rsid w:val="0043035C"/>
    <w:rsid w:val="00443BEC"/>
    <w:rsid w:val="00487F2B"/>
    <w:rsid w:val="00492C52"/>
    <w:rsid w:val="004A200E"/>
    <w:rsid w:val="004A4BDA"/>
    <w:rsid w:val="004B067A"/>
    <w:rsid w:val="004B7C70"/>
    <w:rsid w:val="0050265E"/>
    <w:rsid w:val="00504EE8"/>
    <w:rsid w:val="005B3E08"/>
    <w:rsid w:val="005B6AD9"/>
    <w:rsid w:val="005E5BEE"/>
    <w:rsid w:val="0063652A"/>
    <w:rsid w:val="006618EF"/>
    <w:rsid w:val="00675759"/>
    <w:rsid w:val="006B1C41"/>
    <w:rsid w:val="006E4105"/>
    <w:rsid w:val="007005EE"/>
    <w:rsid w:val="00724469"/>
    <w:rsid w:val="00782E9F"/>
    <w:rsid w:val="007B5347"/>
    <w:rsid w:val="007B6102"/>
    <w:rsid w:val="007D6608"/>
    <w:rsid w:val="008566D0"/>
    <w:rsid w:val="008636C9"/>
    <w:rsid w:val="00865C1A"/>
    <w:rsid w:val="0088791D"/>
    <w:rsid w:val="008904C0"/>
    <w:rsid w:val="00891D7D"/>
    <w:rsid w:val="008A08E7"/>
    <w:rsid w:val="008C7D89"/>
    <w:rsid w:val="00925A73"/>
    <w:rsid w:val="00947C1A"/>
    <w:rsid w:val="009707EB"/>
    <w:rsid w:val="009B7815"/>
    <w:rsid w:val="009C749F"/>
    <w:rsid w:val="00A03647"/>
    <w:rsid w:val="00A11C27"/>
    <w:rsid w:val="00A124C9"/>
    <w:rsid w:val="00A215CB"/>
    <w:rsid w:val="00A67E8B"/>
    <w:rsid w:val="00A83B92"/>
    <w:rsid w:val="00AD4C5A"/>
    <w:rsid w:val="00B14851"/>
    <w:rsid w:val="00B36F72"/>
    <w:rsid w:val="00B52C19"/>
    <w:rsid w:val="00B56ABD"/>
    <w:rsid w:val="00B70527"/>
    <w:rsid w:val="00BB22AC"/>
    <w:rsid w:val="00BC6126"/>
    <w:rsid w:val="00BC67D5"/>
    <w:rsid w:val="00BE3A7E"/>
    <w:rsid w:val="00BF639A"/>
    <w:rsid w:val="00BF65B7"/>
    <w:rsid w:val="00C17E71"/>
    <w:rsid w:val="00C370F1"/>
    <w:rsid w:val="00C50447"/>
    <w:rsid w:val="00C54E82"/>
    <w:rsid w:val="00C92F0B"/>
    <w:rsid w:val="00CA3E5C"/>
    <w:rsid w:val="00CB2145"/>
    <w:rsid w:val="00CC1153"/>
    <w:rsid w:val="00CC11EA"/>
    <w:rsid w:val="00CD159C"/>
    <w:rsid w:val="00CE6CC4"/>
    <w:rsid w:val="00D00AF1"/>
    <w:rsid w:val="00D00DBB"/>
    <w:rsid w:val="00D132C1"/>
    <w:rsid w:val="00D26BBE"/>
    <w:rsid w:val="00D42695"/>
    <w:rsid w:val="00D44FEE"/>
    <w:rsid w:val="00D53A5A"/>
    <w:rsid w:val="00D62998"/>
    <w:rsid w:val="00D949AB"/>
    <w:rsid w:val="00DC0634"/>
    <w:rsid w:val="00DC4D7A"/>
    <w:rsid w:val="00DD7D6C"/>
    <w:rsid w:val="00DE1228"/>
    <w:rsid w:val="00DE7904"/>
    <w:rsid w:val="00DF57A6"/>
    <w:rsid w:val="00DF6F38"/>
    <w:rsid w:val="00E2300E"/>
    <w:rsid w:val="00E2528E"/>
    <w:rsid w:val="00E60DFA"/>
    <w:rsid w:val="00E90092"/>
    <w:rsid w:val="00EA3A8F"/>
    <w:rsid w:val="00EB7D70"/>
    <w:rsid w:val="00EE60C7"/>
    <w:rsid w:val="00EF0D21"/>
    <w:rsid w:val="00EF70C1"/>
    <w:rsid w:val="00F028CE"/>
    <w:rsid w:val="00F14D00"/>
    <w:rsid w:val="00F23491"/>
    <w:rsid w:val="00F365A5"/>
    <w:rsid w:val="00F418F7"/>
    <w:rsid w:val="00F54845"/>
    <w:rsid w:val="00F550CF"/>
    <w:rsid w:val="00F9154B"/>
    <w:rsid w:val="00F958C4"/>
    <w:rsid w:val="00FA1365"/>
    <w:rsid w:val="00FC04BB"/>
    <w:rsid w:val="00FC3413"/>
    <w:rsid w:val="00FD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1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D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4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107</cp:revision>
  <cp:lastPrinted>2022-03-09T11:22:00Z</cp:lastPrinted>
  <dcterms:created xsi:type="dcterms:W3CDTF">2010-11-09T10:00:00Z</dcterms:created>
  <dcterms:modified xsi:type="dcterms:W3CDTF">2022-03-09T11:49:00Z</dcterms:modified>
</cp:coreProperties>
</file>